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42F85" w14:textId="77777777" w:rsidR="00C532BF" w:rsidRDefault="00C532BF" w:rsidP="00B75A48">
      <w:pPr>
        <w:pStyle w:val="Nagwek1"/>
        <w:spacing w:line="360" w:lineRule="auto"/>
        <w:ind w:right="-457"/>
        <w:jc w:val="left"/>
        <w:rPr>
          <w:rFonts w:cs="Arial"/>
          <w:sz w:val="21"/>
          <w:szCs w:val="21"/>
        </w:rPr>
      </w:pPr>
    </w:p>
    <w:p w14:paraId="4A45CF51" w14:textId="17FCDAFB" w:rsidR="003D15BA" w:rsidRPr="0030662F" w:rsidRDefault="00B75A48" w:rsidP="00B75A48">
      <w:pPr>
        <w:pStyle w:val="Nagwek1"/>
        <w:spacing w:line="360" w:lineRule="auto"/>
        <w:ind w:right="-457"/>
        <w:jc w:val="left"/>
        <w:rPr>
          <w:rFonts w:cs="Arial"/>
          <w:sz w:val="20"/>
        </w:rPr>
      </w:pPr>
      <w:r w:rsidRPr="008C0CB2">
        <w:rPr>
          <w:rFonts w:cs="Arial"/>
          <w:sz w:val="21"/>
          <w:szCs w:val="21"/>
        </w:rPr>
        <w:t>Znak sprawy: RI.272.</w:t>
      </w:r>
      <w:r w:rsidR="00F5443E">
        <w:rPr>
          <w:rFonts w:cs="Arial"/>
          <w:sz w:val="21"/>
          <w:szCs w:val="21"/>
        </w:rPr>
        <w:t>2</w:t>
      </w:r>
      <w:r w:rsidR="004125FF">
        <w:rPr>
          <w:rFonts w:cs="Arial"/>
          <w:sz w:val="21"/>
          <w:szCs w:val="21"/>
        </w:rPr>
        <w:t>.</w:t>
      </w:r>
      <w:r w:rsidRPr="008C0CB2">
        <w:rPr>
          <w:rFonts w:cs="Arial"/>
          <w:sz w:val="21"/>
          <w:szCs w:val="21"/>
        </w:rPr>
        <w:t>202</w:t>
      </w:r>
      <w:r w:rsidR="005E1E22">
        <w:rPr>
          <w:rFonts w:cs="Arial"/>
          <w:sz w:val="21"/>
          <w:szCs w:val="21"/>
        </w:rPr>
        <w:t>6</w:t>
      </w:r>
      <w:r>
        <w:rPr>
          <w:rFonts w:cs="Arial"/>
          <w:sz w:val="21"/>
          <w:szCs w:val="21"/>
        </w:rPr>
        <w:tab/>
      </w:r>
      <w:r>
        <w:rPr>
          <w:rFonts w:cs="Arial"/>
          <w:sz w:val="21"/>
          <w:szCs w:val="21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0662F">
        <w:rPr>
          <w:rFonts w:cs="Arial"/>
          <w:sz w:val="20"/>
        </w:rPr>
        <w:tab/>
      </w:r>
      <w:r w:rsidR="003D15BA" w:rsidRPr="0030662F">
        <w:rPr>
          <w:rFonts w:cs="Arial"/>
          <w:sz w:val="20"/>
        </w:rPr>
        <w:t xml:space="preserve">Załącznik nr </w:t>
      </w:r>
      <w:r w:rsidR="00A72F1B">
        <w:rPr>
          <w:rFonts w:cs="Arial"/>
          <w:sz w:val="20"/>
        </w:rPr>
        <w:t>6</w:t>
      </w:r>
      <w:r w:rsidR="006C4C2D" w:rsidRPr="0030662F">
        <w:rPr>
          <w:rFonts w:cs="Arial"/>
          <w:sz w:val="20"/>
        </w:rPr>
        <w:t xml:space="preserve"> do S</w:t>
      </w:r>
      <w:r w:rsidR="003D15BA" w:rsidRPr="0030662F">
        <w:rPr>
          <w:rFonts w:cs="Arial"/>
          <w:sz w:val="20"/>
        </w:rPr>
        <w:t>WZ</w:t>
      </w:r>
      <w:r w:rsidR="0047344D">
        <w:rPr>
          <w:rFonts w:cs="Arial"/>
          <w:sz w:val="20"/>
        </w:rPr>
        <w:t xml:space="preserve">   </w:t>
      </w:r>
    </w:p>
    <w:tbl>
      <w:tblPr>
        <w:tblStyle w:val="Tabela-Siatka"/>
        <w:tblpPr w:leftFromText="141" w:rightFromText="141" w:vertAnchor="text" w:horzAnchor="margin" w:tblpYSpec="center"/>
        <w:tblW w:w="0" w:type="auto"/>
        <w:tblInd w:w="0" w:type="dxa"/>
        <w:tblLook w:val="04A0" w:firstRow="1" w:lastRow="0" w:firstColumn="1" w:lastColumn="0" w:noHBand="0" w:noVBand="1"/>
      </w:tblPr>
      <w:tblGrid>
        <w:gridCol w:w="1428"/>
        <w:gridCol w:w="6080"/>
      </w:tblGrid>
      <w:tr w:rsidR="007D0F2B" w14:paraId="3E742632" w14:textId="77777777" w:rsidTr="00F84EA0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F549" w14:textId="77777777" w:rsidR="007D0F2B" w:rsidRDefault="007D0F2B" w:rsidP="007D0F2B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1CF" w14:textId="77777777" w:rsidR="007D0F2B" w:rsidRDefault="007D0F2B" w:rsidP="007D0F2B">
            <w:pPr>
              <w:tabs>
                <w:tab w:val="left" w:pos="4253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48303A" w14:textId="77777777" w:rsidR="007D0F2B" w:rsidRDefault="007D0F2B" w:rsidP="00C87AC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</w:rPr>
      </w:pPr>
    </w:p>
    <w:p w14:paraId="342A5CE0" w14:textId="77777777" w:rsidR="007D0F2B" w:rsidRDefault="007D0F2B" w:rsidP="00C87AC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</w:rPr>
      </w:pPr>
    </w:p>
    <w:p w14:paraId="269FFFFA" w14:textId="77777777" w:rsidR="00F5443E" w:rsidRDefault="00F5443E" w:rsidP="00C87AC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</w:rPr>
      </w:pPr>
    </w:p>
    <w:p w14:paraId="71383D55" w14:textId="6D2103E9" w:rsidR="003D15BA" w:rsidRDefault="003D15BA" w:rsidP="00C87AC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color w:val="000000"/>
        </w:rPr>
      </w:pPr>
      <w:r w:rsidRPr="00196617">
        <w:rPr>
          <w:rFonts w:ascii="Arial" w:hAnsi="Arial" w:cs="Arial"/>
          <w:b/>
          <w:bCs/>
        </w:rPr>
        <w:t xml:space="preserve">WYKAZ </w:t>
      </w:r>
      <w:r w:rsidR="00F84EA0">
        <w:rPr>
          <w:rFonts w:ascii="Arial" w:hAnsi="Arial" w:cs="Arial"/>
          <w:b/>
          <w:color w:val="000000"/>
        </w:rPr>
        <w:t>WYKONANYCH USŁ</w:t>
      </w:r>
      <w:r w:rsidR="004125FF">
        <w:rPr>
          <w:rFonts w:ascii="Arial" w:hAnsi="Arial" w:cs="Arial"/>
          <w:b/>
          <w:color w:val="000000"/>
        </w:rPr>
        <w:t>U</w:t>
      </w:r>
      <w:r w:rsidR="00F84EA0">
        <w:rPr>
          <w:rFonts w:ascii="Arial" w:hAnsi="Arial" w:cs="Arial"/>
          <w:b/>
          <w:color w:val="000000"/>
        </w:rPr>
        <w:t>G</w:t>
      </w:r>
    </w:p>
    <w:p w14:paraId="23DF9DBB" w14:textId="77777777" w:rsidR="00F5443E" w:rsidRPr="00196617" w:rsidRDefault="00F5443E" w:rsidP="00C87ACF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</w:rPr>
      </w:pPr>
    </w:p>
    <w:p w14:paraId="528D6425" w14:textId="2314B99A" w:rsidR="005E1E22" w:rsidRDefault="008F7476" w:rsidP="005E1E22">
      <w:pPr>
        <w:jc w:val="center"/>
        <w:rPr>
          <w:rFonts w:ascii="Arial" w:hAnsi="Arial" w:cs="Arial"/>
        </w:rPr>
      </w:pPr>
      <w:r w:rsidRPr="00F2365F">
        <w:rPr>
          <w:rFonts w:ascii="Arial" w:hAnsi="Arial" w:cs="Arial"/>
          <w:lang w:eastAsia="pl-PL"/>
        </w:rPr>
        <w:t xml:space="preserve">na potrzeby postępowania o udzielenie zamówienia publicznego </w:t>
      </w:r>
      <w:bookmarkStart w:id="0" w:name="_Hlk190164718"/>
      <w:bookmarkStart w:id="1" w:name="_Hlk190165343"/>
      <w:r w:rsidR="005E1E22" w:rsidRPr="005E1E22">
        <w:rPr>
          <w:rFonts w:ascii="Arial" w:hAnsi="Arial" w:cs="Arial"/>
          <w:b/>
          <w:bCs/>
          <w:color w:val="000000"/>
        </w:rPr>
        <w:t xml:space="preserve">Wykonanie dokumentacji projektowej dla zadania pn.: </w:t>
      </w:r>
      <w:r w:rsidR="005E1E22" w:rsidRPr="005E1E22">
        <w:rPr>
          <w:rFonts w:ascii="Arial" w:hAnsi="Arial" w:cs="Arial"/>
          <w:b/>
          <w:bCs/>
        </w:rPr>
        <w:t xml:space="preserve">„Budowa podziemnych miejsc ukrycia kategorii U-1 na wypadek wojny pełniący funkcję garaży podziemnych w czasie </w:t>
      </w:r>
      <w:proofErr w:type="gramStart"/>
      <w:r w:rsidR="005E1E22" w:rsidRPr="005E1E22">
        <w:rPr>
          <w:rFonts w:ascii="Arial" w:hAnsi="Arial" w:cs="Arial"/>
          <w:b/>
          <w:bCs/>
        </w:rPr>
        <w:t>pokoju”</w:t>
      </w:r>
      <w:r w:rsidR="00F5443E">
        <w:rPr>
          <w:rFonts w:ascii="Arial" w:hAnsi="Arial" w:cs="Arial"/>
          <w:b/>
          <w:bCs/>
        </w:rPr>
        <w:t>_</w:t>
      </w:r>
      <w:bookmarkStart w:id="2" w:name="_Hlk216269327"/>
      <w:proofErr w:type="gramEnd"/>
      <w:r w:rsidR="00F5443E">
        <w:rPr>
          <w:rFonts w:ascii="Arial" w:hAnsi="Arial" w:cs="Arial"/>
          <w:b/>
          <w:bCs/>
        </w:rPr>
        <w:t>2</w:t>
      </w:r>
    </w:p>
    <w:bookmarkEnd w:id="2"/>
    <w:p w14:paraId="43EAF9BF" w14:textId="2988D6AE" w:rsidR="000E7FAE" w:rsidRDefault="000E7FAE" w:rsidP="000E7FAE">
      <w:pPr>
        <w:spacing w:before="240" w:line="360" w:lineRule="auto"/>
        <w:rPr>
          <w:rFonts w:ascii="Arial" w:hAnsi="Arial"/>
          <w:sz w:val="21"/>
          <w:szCs w:val="21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3990"/>
        <w:gridCol w:w="2691"/>
        <w:gridCol w:w="2691"/>
        <w:gridCol w:w="4418"/>
      </w:tblGrid>
      <w:tr w:rsidR="00F84EA0" w14:paraId="01EC520B" w14:textId="77777777" w:rsidTr="004125F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bookmarkEnd w:id="1"/>
          <w:p w14:paraId="69AE28A9" w14:textId="51C3D8F4" w:rsidR="00F84EA0" w:rsidRPr="009661C2" w:rsidRDefault="00F84EA0" w:rsidP="009661C2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9661C2">
              <w:rPr>
                <w:rFonts w:ascii="Arial" w:hAnsi="Arial" w:cs="Arial"/>
                <w:iCs/>
                <w:color w:val="000000"/>
              </w:rPr>
              <w:t>Lp</w:t>
            </w:r>
            <w:r w:rsidR="009661C2">
              <w:rPr>
                <w:rFonts w:ascii="Arial" w:hAnsi="Arial" w:cs="Arial"/>
                <w:iCs/>
                <w:color w:val="000000"/>
              </w:rPr>
              <w:t>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DCF2" w14:textId="3BF633AF" w:rsidR="00F84EA0" w:rsidRPr="009661C2" w:rsidRDefault="00F84EA0" w:rsidP="009661C2">
            <w:pPr>
              <w:spacing w:after="0"/>
              <w:jc w:val="center"/>
              <w:rPr>
                <w:rFonts w:ascii="Arial" w:hAnsi="Arial" w:cs="Arial"/>
              </w:rPr>
            </w:pPr>
            <w:r w:rsidRPr="009661C2">
              <w:rPr>
                <w:rFonts w:ascii="Arial" w:hAnsi="Arial" w:cs="Arial"/>
              </w:rPr>
              <w:t>Zakres przedmiotowy usług (dokładny opis zakresu merytorycznego)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0BEE" w14:textId="5E0CD246" w:rsidR="00F84EA0" w:rsidRPr="009661C2" w:rsidRDefault="00F84EA0" w:rsidP="009661C2">
            <w:pPr>
              <w:spacing w:after="0"/>
              <w:jc w:val="center"/>
              <w:rPr>
                <w:rFonts w:ascii="Arial" w:hAnsi="Arial" w:cs="Arial"/>
              </w:rPr>
            </w:pPr>
            <w:r w:rsidRPr="009661C2">
              <w:rPr>
                <w:rFonts w:ascii="Arial" w:hAnsi="Arial" w:cs="Arial"/>
              </w:rPr>
              <w:t>Wartość wykonanej usługi w zł</w:t>
            </w:r>
            <w:r w:rsidR="00C62FF4">
              <w:rPr>
                <w:rFonts w:ascii="Arial" w:hAnsi="Arial" w:cs="Arial"/>
              </w:rPr>
              <w:t>otych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B13C" w14:textId="3635F169" w:rsidR="00F84EA0" w:rsidRPr="009661C2" w:rsidRDefault="009661C2" w:rsidP="009661C2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F84EA0" w:rsidRPr="009661C2">
              <w:rPr>
                <w:rFonts w:ascii="Arial" w:hAnsi="Arial" w:cs="Arial"/>
              </w:rPr>
              <w:t xml:space="preserve">ata </w:t>
            </w:r>
            <w:r>
              <w:rPr>
                <w:rFonts w:ascii="Arial" w:hAnsi="Arial" w:cs="Arial"/>
              </w:rPr>
              <w:t xml:space="preserve">wykonania usługi 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</w:rPr>
              <w:t>dd</w:t>
            </w:r>
            <w:proofErr w:type="spellEnd"/>
            <w:r>
              <w:rPr>
                <w:rFonts w:ascii="Arial" w:hAnsi="Arial" w:cs="Arial"/>
              </w:rPr>
              <w:t>-mm-</w:t>
            </w:r>
            <w:proofErr w:type="spellStart"/>
            <w:r>
              <w:rPr>
                <w:rFonts w:ascii="Arial" w:hAnsi="Arial" w:cs="Arial"/>
              </w:rPr>
              <w:t>rr</w:t>
            </w:r>
            <w:proofErr w:type="spellEnd"/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4A40" w14:textId="2CEB9F2C" w:rsidR="00F84EA0" w:rsidRPr="009661C2" w:rsidRDefault="00F84EA0" w:rsidP="009661C2">
            <w:pPr>
              <w:spacing w:after="0"/>
              <w:jc w:val="center"/>
              <w:rPr>
                <w:rFonts w:ascii="Arial" w:hAnsi="Arial" w:cs="Arial"/>
              </w:rPr>
            </w:pPr>
            <w:r w:rsidRPr="009661C2">
              <w:rPr>
                <w:rFonts w:ascii="Arial" w:hAnsi="Arial" w:cs="Arial"/>
              </w:rPr>
              <w:t xml:space="preserve">Nazwa </w:t>
            </w:r>
            <w:r w:rsidR="009661C2" w:rsidRPr="009661C2">
              <w:rPr>
                <w:rFonts w:ascii="Arial" w:hAnsi="Arial" w:cs="Arial"/>
              </w:rPr>
              <w:t xml:space="preserve">podmiotu na </w:t>
            </w:r>
            <w:proofErr w:type="gramStart"/>
            <w:r w:rsidR="009661C2" w:rsidRPr="009661C2">
              <w:rPr>
                <w:rFonts w:ascii="Arial" w:hAnsi="Arial" w:cs="Arial"/>
              </w:rPr>
              <w:t>rzecz</w:t>
            </w:r>
            <w:proofErr w:type="gramEnd"/>
            <w:r w:rsidR="009661C2" w:rsidRPr="009661C2">
              <w:rPr>
                <w:rFonts w:ascii="Arial" w:hAnsi="Arial" w:cs="Arial"/>
              </w:rPr>
              <w:t xml:space="preserve"> której </w:t>
            </w:r>
            <w:r w:rsidR="00C62FF4">
              <w:rPr>
                <w:rFonts w:ascii="Arial" w:hAnsi="Arial" w:cs="Arial"/>
              </w:rPr>
              <w:br/>
            </w:r>
            <w:r w:rsidR="009661C2" w:rsidRPr="009661C2">
              <w:rPr>
                <w:rFonts w:ascii="Arial" w:hAnsi="Arial" w:cs="Arial"/>
              </w:rPr>
              <w:t>wykonano usługę</w:t>
            </w:r>
          </w:p>
        </w:tc>
      </w:tr>
      <w:tr w:rsidR="00F84EA0" w14:paraId="17BE8195" w14:textId="77777777" w:rsidTr="004125F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2CD6" w14:textId="77777777" w:rsidR="00F84EA0" w:rsidRDefault="00F84EA0" w:rsidP="00821293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FA77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736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169C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190A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</w:tr>
      <w:tr w:rsidR="00F84EA0" w14:paraId="602785E1" w14:textId="77777777" w:rsidTr="004125F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8A8" w14:textId="77777777" w:rsidR="00F84EA0" w:rsidRDefault="00F84EA0" w:rsidP="00821293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18FF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FAD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C95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3477" w14:textId="77777777" w:rsidR="00F84EA0" w:rsidRDefault="00F84EA0" w:rsidP="00821293">
            <w:pPr>
              <w:spacing w:after="240"/>
              <w:rPr>
                <w:rFonts w:ascii="Arial" w:hAnsi="Arial" w:cs="Arial"/>
                <w:b/>
                <w:color w:val="000000"/>
              </w:rPr>
            </w:pPr>
          </w:p>
        </w:tc>
      </w:tr>
      <w:tr w:rsidR="00F84EA0" w14:paraId="5947C9B0" w14:textId="77777777" w:rsidTr="004125FF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1F8" w14:textId="77777777" w:rsidR="00F84EA0" w:rsidRDefault="00F84EA0" w:rsidP="00821293">
            <w:pPr>
              <w:spacing w:after="24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340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0743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D74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5536" w14:textId="77777777" w:rsidR="00F84EA0" w:rsidRDefault="00F84EA0" w:rsidP="00821293">
            <w:pPr>
              <w:spacing w:after="240"/>
              <w:rPr>
                <w:rFonts w:ascii="Arial" w:hAnsi="Arial" w:cs="Arial"/>
                <w:color w:val="000000"/>
              </w:rPr>
            </w:pPr>
          </w:p>
        </w:tc>
      </w:tr>
    </w:tbl>
    <w:p w14:paraId="6A468ABA" w14:textId="77777777" w:rsidR="00C62FF4" w:rsidRDefault="00C62FF4" w:rsidP="009F65EB">
      <w:pPr>
        <w:spacing w:after="0"/>
        <w:rPr>
          <w:rFonts w:ascii="Arial" w:hAnsi="Arial" w:cs="Arial"/>
          <w:b/>
          <w:color w:val="000000"/>
          <w:sz w:val="21"/>
          <w:szCs w:val="21"/>
        </w:rPr>
      </w:pPr>
    </w:p>
    <w:p w14:paraId="6D2BFA20" w14:textId="77777777" w:rsidR="00C62FF4" w:rsidRDefault="00C62FF4" w:rsidP="009F65EB">
      <w:pPr>
        <w:spacing w:after="0"/>
        <w:rPr>
          <w:rFonts w:ascii="Arial" w:hAnsi="Arial" w:cs="Arial"/>
          <w:b/>
          <w:color w:val="000000"/>
          <w:sz w:val="21"/>
          <w:szCs w:val="21"/>
        </w:rPr>
      </w:pPr>
    </w:p>
    <w:p w14:paraId="5DB5C687" w14:textId="207615B8" w:rsidR="00F84EA0" w:rsidRPr="006D4C28" w:rsidRDefault="00F84EA0" w:rsidP="009F65EB">
      <w:pPr>
        <w:spacing w:after="0"/>
        <w:rPr>
          <w:rFonts w:ascii="Arial" w:hAnsi="Arial" w:cs="Arial"/>
          <w:b/>
          <w:color w:val="000000"/>
          <w:sz w:val="21"/>
          <w:szCs w:val="21"/>
        </w:rPr>
      </w:pPr>
      <w:r w:rsidRPr="006D4C28">
        <w:rPr>
          <w:rFonts w:ascii="Arial" w:hAnsi="Arial" w:cs="Arial"/>
          <w:b/>
          <w:color w:val="000000"/>
          <w:sz w:val="21"/>
          <w:szCs w:val="21"/>
        </w:rPr>
        <w:t xml:space="preserve">UWAGA: </w:t>
      </w:r>
    </w:p>
    <w:p w14:paraId="218E182A" w14:textId="45C71D1F" w:rsidR="00F84EA0" w:rsidRPr="009F65EB" w:rsidRDefault="00F84EA0" w:rsidP="009F65EB">
      <w:pPr>
        <w:spacing w:after="0"/>
        <w:rPr>
          <w:rFonts w:ascii="Arial" w:hAnsi="Arial" w:cs="Arial"/>
          <w:bCs/>
          <w:color w:val="000000"/>
          <w:sz w:val="21"/>
          <w:szCs w:val="21"/>
        </w:rPr>
      </w:pPr>
      <w:r w:rsidRPr="009F65EB">
        <w:rPr>
          <w:rFonts w:ascii="Arial" w:hAnsi="Arial" w:cs="Arial"/>
          <w:bCs/>
          <w:color w:val="000000"/>
          <w:sz w:val="21"/>
          <w:szCs w:val="21"/>
        </w:rPr>
        <w:t xml:space="preserve">Do wykazu należy dołączyć </w:t>
      </w:r>
      <w:r w:rsidRPr="009F65EB">
        <w:rPr>
          <w:rFonts w:ascii="Arial" w:hAnsi="Arial" w:cs="Arial"/>
          <w:bCs/>
          <w:sz w:val="21"/>
          <w:szCs w:val="21"/>
        </w:rPr>
        <w:t>dowody określające, czy usługi zostały wykonane należycie, przy czym dowodami, o których mowa, są referencje bądź inne dokumenty sporządzone przez podmiot, na rzecz którego dostawy zostały wykonane</w:t>
      </w:r>
      <w:r w:rsidR="00C62FF4">
        <w:rPr>
          <w:rFonts w:ascii="Arial" w:hAnsi="Arial" w:cs="Arial"/>
          <w:bCs/>
          <w:sz w:val="21"/>
          <w:szCs w:val="21"/>
        </w:rPr>
        <w:t>.</w:t>
      </w:r>
    </w:p>
    <w:p w14:paraId="6F075DF9" w14:textId="77777777" w:rsidR="00B457DF" w:rsidRPr="00331E10" w:rsidRDefault="00B457DF" w:rsidP="009E6410">
      <w:pPr>
        <w:autoSpaceDE w:val="0"/>
        <w:autoSpaceDN w:val="0"/>
        <w:adjustRightInd w:val="0"/>
        <w:spacing w:after="0" w:line="240" w:lineRule="auto"/>
        <w:ind w:left="-426" w:right="-315"/>
        <w:jc w:val="both"/>
        <w:rPr>
          <w:rFonts w:ascii="Arial" w:hAnsi="Arial" w:cs="Arial"/>
          <w:sz w:val="16"/>
          <w:szCs w:val="16"/>
        </w:rPr>
      </w:pPr>
    </w:p>
    <w:p w14:paraId="21D78E0D" w14:textId="77777777" w:rsidR="00331E10" w:rsidRDefault="00331E10" w:rsidP="00331E10">
      <w:pPr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Arial" w:hAnsi="Arial" w:cs="Arial"/>
          <w:sz w:val="14"/>
        </w:rPr>
      </w:pPr>
    </w:p>
    <w:p w14:paraId="4A5954F0" w14:textId="77777777" w:rsidR="000E7FAE" w:rsidRPr="00331E10" w:rsidRDefault="000E7FAE" w:rsidP="00331E10">
      <w:pPr>
        <w:autoSpaceDE w:val="0"/>
        <w:autoSpaceDN w:val="0"/>
        <w:adjustRightInd w:val="0"/>
        <w:spacing w:after="0" w:line="240" w:lineRule="auto"/>
        <w:ind w:left="-142" w:right="-144"/>
        <w:jc w:val="both"/>
        <w:rPr>
          <w:rFonts w:ascii="Arial" w:hAnsi="Arial" w:cs="Arial"/>
          <w:sz w:val="14"/>
        </w:rPr>
      </w:pPr>
    </w:p>
    <w:p w14:paraId="11BCD4FC" w14:textId="5B634BDE" w:rsidR="006C4C2D" w:rsidRPr="00165886" w:rsidRDefault="00C532BF" w:rsidP="00C532BF">
      <w:pPr>
        <w:ind w:right="-284"/>
        <w:rPr>
          <w:rFonts w:ascii="Arial" w:hAnsi="Arial" w:cs="Arial"/>
          <w:i/>
          <w:sz w:val="20"/>
        </w:rPr>
      </w:pPr>
      <w:bookmarkStart w:id="3" w:name="_Hlk190164758"/>
      <w:r w:rsidRPr="00C04103">
        <w:rPr>
          <w:rFonts w:ascii="Arial" w:hAnsi="Arial"/>
          <w:b/>
          <w:iCs/>
        </w:rPr>
        <w:t xml:space="preserve">UWAGA: </w:t>
      </w:r>
      <w:r w:rsidRPr="00CD0797">
        <w:rPr>
          <w:rFonts w:ascii="Arial" w:hAnsi="Arial"/>
          <w:b/>
        </w:rPr>
        <w:t>FORMULARZ</w:t>
      </w:r>
      <w:r w:rsidRPr="00CD0797">
        <w:rPr>
          <w:rFonts w:ascii="Arial" w:hAnsi="Arial"/>
          <w:b/>
          <w:sz w:val="28"/>
        </w:rPr>
        <w:t xml:space="preserve"> </w:t>
      </w:r>
      <w:r w:rsidRPr="00CD0797">
        <w:rPr>
          <w:rFonts w:ascii="Arial" w:hAnsi="Arial"/>
          <w:b/>
        </w:rPr>
        <w:t xml:space="preserve">SKŁADA SIĘ POD RYGOREM NIEWAŻNOŚCI W FORMIE ELEKTRONICZNEJ </w:t>
      </w:r>
      <w:r>
        <w:rPr>
          <w:rFonts w:ascii="Arial" w:hAnsi="Arial"/>
          <w:b/>
        </w:rPr>
        <w:t xml:space="preserve">TJ. POSTACI ELEKTRONICZNEJ </w:t>
      </w:r>
      <w:r w:rsidRPr="00CD0797">
        <w:rPr>
          <w:rFonts w:ascii="Arial" w:hAnsi="Arial"/>
          <w:b/>
        </w:rPr>
        <w:t xml:space="preserve">OPATRZONEJ </w:t>
      </w:r>
      <w:r w:rsidRPr="001B351A">
        <w:rPr>
          <w:rFonts w:ascii="Arial" w:hAnsi="Arial"/>
          <w:b/>
        </w:rPr>
        <w:t>KWALIFIKOWANYM</w:t>
      </w:r>
      <w:r w:rsidRPr="00CD0797">
        <w:rPr>
          <w:rFonts w:ascii="Arial" w:hAnsi="Arial"/>
          <w:b/>
        </w:rPr>
        <w:t xml:space="preserve"> PODPISEM </w:t>
      </w:r>
      <w:r>
        <w:rPr>
          <w:rFonts w:ascii="Arial" w:hAnsi="Arial"/>
          <w:b/>
        </w:rPr>
        <w:t xml:space="preserve">ELEKTRONICZNYM </w:t>
      </w:r>
      <w:r w:rsidRPr="00CD0797">
        <w:rPr>
          <w:rFonts w:ascii="Arial" w:hAnsi="Arial"/>
          <w:b/>
        </w:rPr>
        <w:t>PRZEZ OSOBY UPRAWNIONE DO SKŁADANIA OŚWIADCZEŃ WOLI W IMIENIU WYKONAWCY</w:t>
      </w:r>
      <w:bookmarkEnd w:id="3"/>
    </w:p>
    <w:sectPr w:rsidR="006C4C2D" w:rsidRPr="00165886" w:rsidSect="00C62FF4">
      <w:headerReference w:type="default" r:id="rId7"/>
      <w:pgSz w:w="16838" w:h="11906" w:orient="landscape"/>
      <w:pgMar w:top="540" w:right="1418" w:bottom="56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E97E" w14:textId="77777777" w:rsidR="00355986" w:rsidRDefault="00355986">
      <w:r>
        <w:separator/>
      </w:r>
    </w:p>
  </w:endnote>
  <w:endnote w:type="continuationSeparator" w:id="0">
    <w:p w14:paraId="066D55A0" w14:textId="77777777" w:rsidR="00355986" w:rsidRDefault="0035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5328" w14:textId="77777777" w:rsidR="00355986" w:rsidRDefault="00355986">
      <w:r>
        <w:separator/>
      </w:r>
    </w:p>
  </w:footnote>
  <w:footnote w:type="continuationSeparator" w:id="0">
    <w:p w14:paraId="7586DFCB" w14:textId="77777777" w:rsidR="00355986" w:rsidRDefault="00355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F454" w14:textId="14F5C047" w:rsidR="00C532BF" w:rsidRDefault="00C532BF" w:rsidP="00C532B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34109"/>
    <w:multiLevelType w:val="hybridMultilevel"/>
    <w:tmpl w:val="53960294"/>
    <w:lvl w:ilvl="0" w:tplc="04150017">
      <w:start w:val="1"/>
      <w:numFmt w:val="lowerLetter"/>
      <w:lvlText w:val="%1)"/>
      <w:lvlJc w:val="left"/>
      <w:pPr>
        <w:ind w:left="816" w:hanging="360"/>
      </w:p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num w:numId="1" w16cid:durableId="200396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5BA"/>
    <w:rsid w:val="00004CF3"/>
    <w:rsid w:val="00070BC0"/>
    <w:rsid w:val="00081FF1"/>
    <w:rsid w:val="0008257E"/>
    <w:rsid w:val="00084B5C"/>
    <w:rsid w:val="00090B04"/>
    <w:rsid w:val="000A41CC"/>
    <w:rsid w:val="000C61A4"/>
    <w:rsid w:val="000E7FAE"/>
    <w:rsid w:val="00103AE5"/>
    <w:rsid w:val="0012223F"/>
    <w:rsid w:val="001230A1"/>
    <w:rsid w:val="00126E79"/>
    <w:rsid w:val="0015677D"/>
    <w:rsid w:val="001601A0"/>
    <w:rsid w:val="001633A2"/>
    <w:rsid w:val="00165886"/>
    <w:rsid w:val="00174C84"/>
    <w:rsid w:val="0018295A"/>
    <w:rsid w:val="001908C2"/>
    <w:rsid w:val="00196617"/>
    <w:rsid w:val="001A4FC2"/>
    <w:rsid w:val="001A6329"/>
    <w:rsid w:val="001B5223"/>
    <w:rsid w:val="001C1C05"/>
    <w:rsid w:val="001D1E5B"/>
    <w:rsid w:val="001D38AA"/>
    <w:rsid w:val="001E4E00"/>
    <w:rsid w:val="002237D2"/>
    <w:rsid w:val="00224F66"/>
    <w:rsid w:val="00233D91"/>
    <w:rsid w:val="00235ECD"/>
    <w:rsid w:val="002406DB"/>
    <w:rsid w:val="00265E4A"/>
    <w:rsid w:val="00275018"/>
    <w:rsid w:val="002879CB"/>
    <w:rsid w:val="002B3146"/>
    <w:rsid w:val="0030662F"/>
    <w:rsid w:val="003106CE"/>
    <w:rsid w:val="00331671"/>
    <w:rsid w:val="00331E10"/>
    <w:rsid w:val="00346759"/>
    <w:rsid w:val="00355986"/>
    <w:rsid w:val="0037095F"/>
    <w:rsid w:val="00377918"/>
    <w:rsid w:val="003845DD"/>
    <w:rsid w:val="0039490B"/>
    <w:rsid w:val="003A06FB"/>
    <w:rsid w:val="003D15BA"/>
    <w:rsid w:val="003D2E73"/>
    <w:rsid w:val="00400277"/>
    <w:rsid w:val="004125FF"/>
    <w:rsid w:val="00413999"/>
    <w:rsid w:val="004262BD"/>
    <w:rsid w:val="0043368F"/>
    <w:rsid w:val="0044099B"/>
    <w:rsid w:val="00446995"/>
    <w:rsid w:val="004550C8"/>
    <w:rsid w:val="0046120A"/>
    <w:rsid w:val="00472157"/>
    <w:rsid w:val="0047344D"/>
    <w:rsid w:val="0047607B"/>
    <w:rsid w:val="00485603"/>
    <w:rsid w:val="00492253"/>
    <w:rsid w:val="004B59F6"/>
    <w:rsid w:val="004B6275"/>
    <w:rsid w:val="004C60C0"/>
    <w:rsid w:val="004C68D9"/>
    <w:rsid w:val="004D41E5"/>
    <w:rsid w:val="004D51B9"/>
    <w:rsid w:val="004F5E7B"/>
    <w:rsid w:val="004F61A5"/>
    <w:rsid w:val="00505087"/>
    <w:rsid w:val="005241F3"/>
    <w:rsid w:val="00547359"/>
    <w:rsid w:val="005650DE"/>
    <w:rsid w:val="00583C47"/>
    <w:rsid w:val="005B6437"/>
    <w:rsid w:val="005D7D09"/>
    <w:rsid w:val="005E1E22"/>
    <w:rsid w:val="0064643B"/>
    <w:rsid w:val="00660A93"/>
    <w:rsid w:val="00673F10"/>
    <w:rsid w:val="00677889"/>
    <w:rsid w:val="00687153"/>
    <w:rsid w:val="006C444C"/>
    <w:rsid w:val="006C4C2D"/>
    <w:rsid w:val="006C4D56"/>
    <w:rsid w:val="006E6B6E"/>
    <w:rsid w:val="00702ED2"/>
    <w:rsid w:val="00705034"/>
    <w:rsid w:val="00716F57"/>
    <w:rsid w:val="007229B1"/>
    <w:rsid w:val="00724FE6"/>
    <w:rsid w:val="007262CE"/>
    <w:rsid w:val="00766660"/>
    <w:rsid w:val="00776C00"/>
    <w:rsid w:val="007879E8"/>
    <w:rsid w:val="007910B9"/>
    <w:rsid w:val="007A5DFB"/>
    <w:rsid w:val="007D0F2B"/>
    <w:rsid w:val="007E5C4B"/>
    <w:rsid w:val="007F36C4"/>
    <w:rsid w:val="007F7828"/>
    <w:rsid w:val="00835773"/>
    <w:rsid w:val="00841296"/>
    <w:rsid w:val="0084777C"/>
    <w:rsid w:val="008505C6"/>
    <w:rsid w:val="00866651"/>
    <w:rsid w:val="0089064C"/>
    <w:rsid w:val="008F5F33"/>
    <w:rsid w:val="008F7476"/>
    <w:rsid w:val="009160DE"/>
    <w:rsid w:val="00923AD8"/>
    <w:rsid w:val="00931F62"/>
    <w:rsid w:val="00934FDD"/>
    <w:rsid w:val="00941CC7"/>
    <w:rsid w:val="00946B68"/>
    <w:rsid w:val="009564F8"/>
    <w:rsid w:val="009661C2"/>
    <w:rsid w:val="00971851"/>
    <w:rsid w:val="00981A61"/>
    <w:rsid w:val="009A6081"/>
    <w:rsid w:val="009B3957"/>
    <w:rsid w:val="009C6CCA"/>
    <w:rsid w:val="009E6410"/>
    <w:rsid w:val="009F65EB"/>
    <w:rsid w:val="00A01970"/>
    <w:rsid w:val="00A205C9"/>
    <w:rsid w:val="00A4773F"/>
    <w:rsid w:val="00A51D3A"/>
    <w:rsid w:val="00A609B0"/>
    <w:rsid w:val="00A65BDF"/>
    <w:rsid w:val="00A72F1B"/>
    <w:rsid w:val="00AC16AE"/>
    <w:rsid w:val="00AE2789"/>
    <w:rsid w:val="00B15CA7"/>
    <w:rsid w:val="00B457DF"/>
    <w:rsid w:val="00B552A8"/>
    <w:rsid w:val="00B74513"/>
    <w:rsid w:val="00B75A48"/>
    <w:rsid w:val="00B81A41"/>
    <w:rsid w:val="00BA03F5"/>
    <w:rsid w:val="00C17E9A"/>
    <w:rsid w:val="00C27BA2"/>
    <w:rsid w:val="00C532BF"/>
    <w:rsid w:val="00C53A60"/>
    <w:rsid w:val="00C62FF4"/>
    <w:rsid w:val="00C650D1"/>
    <w:rsid w:val="00C6626D"/>
    <w:rsid w:val="00C70989"/>
    <w:rsid w:val="00C87ACF"/>
    <w:rsid w:val="00C96F29"/>
    <w:rsid w:val="00CB166A"/>
    <w:rsid w:val="00CB39DF"/>
    <w:rsid w:val="00CE4B2A"/>
    <w:rsid w:val="00CF2881"/>
    <w:rsid w:val="00D177E5"/>
    <w:rsid w:val="00D31FC0"/>
    <w:rsid w:val="00D53734"/>
    <w:rsid w:val="00D57045"/>
    <w:rsid w:val="00D80AE7"/>
    <w:rsid w:val="00DA6F61"/>
    <w:rsid w:val="00DC70BC"/>
    <w:rsid w:val="00DE7FC7"/>
    <w:rsid w:val="00E20D3C"/>
    <w:rsid w:val="00E2278C"/>
    <w:rsid w:val="00E24C6D"/>
    <w:rsid w:val="00E341A1"/>
    <w:rsid w:val="00E42B15"/>
    <w:rsid w:val="00E60C5C"/>
    <w:rsid w:val="00E63052"/>
    <w:rsid w:val="00E70F49"/>
    <w:rsid w:val="00EC6190"/>
    <w:rsid w:val="00ED1F7A"/>
    <w:rsid w:val="00ED2B0E"/>
    <w:rsid w:val="00ED4A6A"/>
    <w:rsid w:val="00EF2A1F"/>
    <w:rsid w:val="00F144B3"/>
    <w:rsid w:val="00F15E30"/>
    <w:rsid w:val="00F172F1"/>
    <w:rsid w:val="00F24496"/>
    <w:rsid w:val="00F27A27"/>
    <w:rsid w:val="00F3381B"/>
    <w:rsid w:val="00F36918"/>
    <w:rsid w:val="00F401B1"/>
    <w:rsid w:val="00F5443E"/>
    <w:rsid w:val="00F54F8C"/>
    <w:rsid w:val="00F63A0D"/>
    <w:rsid w:val="00F84EA0"/>
    <w:rsid w:val="00FA17B7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9F9BF43"/>
  <w15:chartTrackingRefBased/>
  <w15:docId w15:val="{4D58E232-701D-4C25-ABA8-CE5A80C0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5B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02ED2"/>
    <w:pPr>
      <w:keepNext/>
      <w:spacing w:after="0" w:line="240" w:lineRule="auto"/>
      <w:jc w:val="center"/>
      <w:outlineLvl w:val="0"/>
    </w:pPr>
    <w:rPr>
      <w:rFonts w:ascii="Arial" w:hAnsi="Arial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3D15BA"/>
    <w:pPr>
      <w:spacing w:before="60" w:after="60" w:line="240" w:lineRule="auto"/>
      <w:ind w:left="851" w:hanging="295"/>
      <w:jc w:val="both"/>
    </w:pPr>
    <w:rPr>
      <w:rFonts w:ascii="Times New Roman" w:eastAsia="Calibri" w:hAnsi="Times New Roman"/>
      <w:spacing w:val="-4"/>
      <w:szCs w:val="20"/>
      <w:lang w:eastAsia="pl-PL"/>
    </w:rPr>
  </w:style>
  <w:style w:type="character" w:styleId="Odwoanieprzypisukocowego">
    <w:name w:val="endnote reference"/>
    <w:semiHidden/>
    <w:rsid w:val="003D15BA"/>
    <w:rPr>
      <w:rFonts w:cs="Times New Roman"/>
      <w:vertAlign w:val="superscript"/>
    </w:rPr>
  </w:style>
  <w:style w:type="paragraph" w:styleId="Tekstdymka">
    <w:name w:val="Balloon Text"/>
    <w:basedOn w:val="Normalny"/>
    <w:semiHidden/>
    <w:rsid w:val="00A4773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401B1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401B1"/>
    <w:rPr>
      <w:sz w:val="24"/>
    </w:rPr>
  </w:style>
  <w:style w:type="character" w:customStyle="1" w:styleId="Nagwek1Znak">
    <w:name w:val="Nagłówek 1 Znak"/>
    <w:basedOn w:val="Domylnaczcionkaakapitu"/>
    <w:link w:val="Nagwek1"/>
    <w:rsid w:val="00702ED2"/>
    <w:rPr>
      <w:rFonts w:ascii="Arial" w:hAnsi="Arial"/>
      <w:b/>
      <w:sz w:val="3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C6190"/>
    <w:pPr>
      <w:spacing w:after="0"/>
      <w:ind w:left="720"/>
      <w:contextualSpacing/>
    </w:pPr>
    <w:rPr>
      <w:rFonts w:ascii="Arial" w:eastAsia="Arial" w:hAnsi="Arial" w:cs="Arial"/>
      <w:lang w:val="pl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C6190"/>
    <w:rPr>
      <w:rFonts w:ascii="Arial" w:eastAsia="Arial" w:hAnsi="Arial" w:cs="Arial"/>
      <w:sz w:val="22"/>
      <w:szCs w:val="22"/>
      <w:lang w:val="pl"/>
    </w:rPr>
  </w:style>
  <w:style w:type="table" w:styleId="Tabela-Siatka">
    <w:name w:val="Table Grid"/>
    <w:basedOn w:val="Standardowy"/>
    <w:uiPriority w:val="39"/>
    <w:rsid w:val="007D0F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A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qFormat/>
    <w:rsid w:val="00C5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532B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rsid w:val="00C53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532B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ddrozdowska</dc:creator>
  <cp:keywords/>
  <dc:description/>
  <cp:lastModifiedBy>Kuznar Anna</cp:lastModifiedBy>
  <cp:revision>2</cp:revision>
  <cp:lastPrinted>2026-03-20T08:51:00Z</cp:lastPrinted>
  <dcterms:created xsi:type="dcterms:W3CDTF">2026-04-13T08:56:00Z</dcterms:created>
  <dcterms:modified xsi:type="dcterms:W3CDTF">2026-04-13T08:56:00Z</dcterms:modified>
</cp:coreProperties>
</file>